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7F07D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14:paraId="1951BF55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14:paraId="7025E423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14:paraId="78ADFEC2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14:paraId="461355FB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D6619C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14:paraId="316B9F4D" w14:textId="1B430E5C" w:rsidR="002D21D3" w:rsidRDefault="00A61812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="00911B95">
        <w:rPr>
          <w:rFonts w:ascii="Times New Roman" w:hAnsi="Times New Roman" w:cs="Times New Roman"/>
          <w:sz w:val="28"/>
          <w:szCs w:val="28"/>
        </w:rPr>
        <w:t xml:space="preserve">восьмой </w:t>
      </w:r>
      <w:r w:rsidR="00876274">
        <w:rPr>
          <w:rFonts w:ascii="Times New Roman" w:hAnsi="Times New Roman" w:cs="Times New Roman"/>
          <w:sz w:val="28"/>
          <w:szCs w:val="28"/>
        </w:rPr>
        <w:t>сессии</w:t>
      </w:r>
    </w:p>
    <w:p w14:paraId="09DC347B" w14:textId="77777777" w:rsidR="004231DF" w:rsidRDefault="004231DF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8CB09BE" w14:textId="1BF3007C" w:rsidR="002D21D3" w:rsidRPr="00953A7A" w:rsidRDefault="00911B95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05.03</w:t>
      </w:r>
      <w:r w:rsidR="00876274">
        <w:rPr>
          <w:rFonts w:ascii="Times New Roman" w:eastAsia="Calibri" w:hAnsi="Times New Roman" w:cs="Times New Roman"/>
          <w:bCs/>
          <w:sz w:val="28"/>
          <w:szCs w:val="28"/>
        </w:rPr>
        <w:t>.2024</w:t>
      </w:r>
      <w:r w:rsidR="00FA51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 w:rsidR="00622CAD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14:paraId="70417D69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75189D" w14:textId="6AF665F5"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3DEF10" w14:textId="77777777"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14:paraId="1698A5C3" w14:textId="016A56D7"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14:paraId="791BE6D4" w14:textId="77777777"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14:paraId="3E734DAC" w14:textId="77777777"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14:paraId="6877A6A9" w14:textId="77777777"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14:paraId="51417FCE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14:paraId="58D0D694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14:paraId="5EC4D650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405EA024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14:paraId="09326032" w14:textId="77777777"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14:paraId="6CA10CD8" w14:textId="77777777"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14:paraId="79769A86" w14:textId="77777777"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61301C9" w14:textId="77777777"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13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901"/>
      </w:tblGrid>
      <w:tr w:rsidR="00275DB4" w:rsidRPr="00275DB4" w14:paraId="34340A1E" w14:textId="77777777" w:rsidTr="00AF28D8">
        <w:tc>
          <w:tcPr>
            <w:tcW w:w="236" w:type="dxa"/>
          </w:tcPr>
          <w:p w14:paraId="323866A5" w14:textId="77777777"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14:paraId="72F321E3" w14:textId="77777777" w:rsidR="00911B95" w:rsidRPr="002A7B50" w:rsidRDefault="004231DF" w:rsidP="00911B95">
            <w:pPr>
              <w:jc w:val="both"/>
              <w:rPr>
                <w:szCs w:val="24"/>
              </w:rPr>
            </w:pPr>
            <w:r w:rsidRPr="00491322">
              <w:rPr>
                <w:sz w:val="28"/>
                <w:szCs w:val="28"/>
                <w:lang w:eastAsia="en-US"/>
              </w:rPr>
              <w:t>1</w:t>
            </w:r>
            <w:r w:rsidRPr="00876274">
              <w:rPr>
                <w:sz w:val="28"/>
                <w:szCs w:val="28"/>
                <w:lang w:eastAsia="en-US"/>
              </w:rPr>
              <w:t>.</w:t>
            </w:r>
            <w:r w:rsidR="00491322" w:rsidRPr="00876274">
              <w:rPr>
                <w:sz w:val="28"/>
                <w:szCs w:val="28"/>
              </w:rPr>
              <w:t xml:space="preserve"> </w:t>
            </w:r>
            <w:r w:rsidR="00911B95" w:rsidRPr="00911B95">
              <w:rPr>
                <w:sz w:val="28"/>
                <w:szCs w:val="24"/>
              </w:rPr>
      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2024 год и плановый период 2025 и 2026 годов»</w:t>
            </w:r>
          </w:p>
          <w:p w14:paraId="664303DA" w14:textId="650459BA" w:rsidR="00876274" w:rsidRPr="002A7B50" w:rsidRDefault="00876274" w:rsidP="00876274">
            <w:pPr>
              <w:jc w:val="both"/>
              <w:rPr>
                <w:szCs w:val="24"/>
              </w:rPr>
            </w:pPr>
          </w:p>
          <w:p w14:paraId="38C68DA0" w14:textId="34D18E0B"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44E198EF" w14:textId="77777777" w:rsidR="00911B95" w:rsidRDefault="00406B8D" w:rsidP="00911B95">
      <w:pPr>
        <w:jc w:val="both"/>
        <w:outlineLvl w:val="0"/>
        <w:rPr>
          <w:sz w:val="28"/>
          <w:szCs w:val="24"/>
        </w:rPr>
      </w:pPr>
      <w:r w:rsidRPr="00FA5105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772D0D" w:rsidRPr="00FA5105">
        <w:rPr>
          <w:rFonts w:ascii="Times New Roman" w:hAnsi="Times New Roman" w:cs="Times New Roman"/>
          <w:sz w:val="28"/>
          <w:szCs w:val="28"/>
        </w:rPr>
        <w:t xml:space="preserve">: </w:t>
      </w:r>
      <w:r w:rsidR="00911B95" w:rsidRPr="00911B95">
        <w:rPr>
          <w:rFonts w:ascii="Times New Roman" w:hAnsi="Times New Roman" w:cs="Times New Roman"/>
          <w:sz w:val="28"/>
          <w:szCs w:val="24"/>
        </w:rPr>
        <w:t>О</w:t>
      </w:r>
      <w:proofErr w:type="gramEnd"/>
      <w:r w:rsidR="00911B95" w:rsidRPr="00911B95">
        <w:rPr>
          <w:rFonts w:ascii="Times New Roman" w:hAnsi="Times New Roman" w:cs="Times New Roman"/>
          <w:sz w:val="28"/>
          <w:szCs w:val="24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2024 год и плановый период 2025 и 2026 </w:t>
      </w:r>
      <w:proofErr w:type="spellStart"/>
      <w:r w:rsidR="00911B95" w:rsidRPr="00911B95">
        <w:rPr>
          <w:rFonts w:ascii="Times New Roman" w:hAnsi="Times New Roman" w:cs="Times New Roman"/>
          <w:sz w:val="28"/>
          <w:szCs w:val="24"/>
        </w:rPr>
        <w:t>годов»</w:t>
      </w:r>
      <w:proofErr w:type="spellEnd"/>
    </w:p>
    <w:p w14:paraId="0C4A15A1" w14:textId="3C20797E" w:rsidR="00406B8D" w:rsidRPr="00AA1FF9" w:rsidRDefault="00406B8D" w:rsidP="00911B95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12C7F02" w14:textId="676C4179" w:rsidR="00406B8D" w:rsidRPr="00AA1FF9" w:rsidRDefault="00406B8D" w:rsidP="00911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</w:p>
    <w:p w14:paraId="73112812" w14:textId="77777777" w:rsidR="00406B8D" w:rsidRPr="00AA1FF9" w:rsidRDefault="00406B8D" w:rsidP="00911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743B2B27" w14:textId="245AA15D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43ED3C6F" w14:textId="77777777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7C265B" w14:textId="06B1B41D" w:rsidR="00876274" w:rsidRPr="002A7B50" w:rsidRDefault="00406B8D" w:rsidP="00876274">
      <w:pPr>
        <w:spacing w:after="0" w:line="240" w:lineRule="auto"/>
        <w:jc w:val="both"/>
        <w:rPr>
          <w:szCs w:val="24"/>
        </w:rPr>
      </w:pPr>
      <w:r w:rsidRPr="00FA5105">
        <w:rPr>
          <w:rFonts w:ascii="Times New Roman" w:hAnsi="Times New Roman" w:cs="Times New Roman"/>
          <w:sz w:val="28"/>
          <w:szCs w:val="28"/>
        </w:rPr>
        <w:t>РЕШИЛИ</w:t>
      </w:r>
      <w:r w:rsidR="00772D0D" w:rsidRPr="00FA5105">
        <w:rPr>
          <w:rFonts w:ascii="Times New Roman" w:hAnsi="Times New Roman" w:cs="Times New Roman"/>
          <w:sz w:val="28"/>
          <w:szCs w:val="28"/>
        </w:rPr>
        <w:t xml:space="preserve">: </w:t>
      </w:r>
      <w:r w:rsidR="00911B95">
        <w:rPr>
          <w:rFonts w:ascii="Times New Roman" w:hAnsi="Times New Roman" w:cs="Times New Roman"/>
          <w:sz w:val="28"/>
          <w:szCs w:val="24"/>
        </w:rPr>
        <w:t>внести</w:t>
      </w:r>
      <w:r w:rsidR="00911B95" w:rsidRPr="00911B95">
        <w:rPr>
          <w:rFonts w:ascii="Times New Roman" w:hAnsi="Times New Roman" w:cs="Times New Roman"/>
          <w:sz w:val="28"/>
          <w:szCs w:val="24"/>
        </w:rPr>
        <w:t xml:space="preserve"> изменени</w:t>
      </w:r>
      <w:r w:rsidR="00911B95">
        <w:rPr>
          <w:rFonts w:ascii="Times New Roman" w:hAnsi="Times New Roman" w:cs="Times New Roman"/>
          <w:sz w:val="28"/>
          <w:szCs w:val="24"/>
        </w:rPr>
        <w:t>я</w:t>
      </w:r>
      <w:r w:rsidR="00911B95" w:rsidRPr="00911B95">
        <w:rPr>
          <w:rFonts w:ascii="Times New Roman" w:hAnsi="Times New Roman" w:cs="Times New Roman"/>
          <w:sz w:val="28"/>
          <w:szCs w:val="24"/>
        </w:rPr>
        <w:t xml:space="preserve"> и дополнени</w:t>
      </w:r>
      <w:r w:rsidR="00911B95">
        <w:rPr>
          <w:rFonts w:ascii="Times New Roman" w:hAnsi="Times New Roman" w:cs="Times New Roman"/>
          <w:sz w:val="28"/>
          <w:szCs w:val="24"/>
        </w:rPr>
        <w:t>я</w:t>
      </w:r>
      <w:bookmarkStart w:id="0" w:name="_GoBack"/>
      <w:bookmarkEnd w:id="0"/>
      <w:r w:rsidR="00911B95" w:rsidRPr="00911B95">
        <w:rPr>
          <w:rFonts w:ascii="Times New Roman" w:hAnsi="Times New Roman" w:cs="Times New Roman"/>
          <w:sz w:val="28"/>
          <w:szCs w:val="24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2024 год и плановый период 2025 и 2026 годов»</w:t>
      </w:r>
    </w:p>
    <w:p w14:paraId="3141CA67" w14:textId="73825823" w:rsidR="00FA5105" w:rsidRDefault="00FA5105" w:rsidP="00FA51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636558" w14:textId="77777777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F6EE5" w14:textId="32139B5F"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42EE047C" w14:textId="39E8CB5E"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14:paraId="32CEAA6B" w14:textId="77777777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2ED2DA" w14:textId="77777777"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A6C380" w14:textId="0FEC9F79" w:rsidR="001C7BCC" w:rsidRPr="00953A7A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A51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FA5105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E8C93" w14:textId="77777777" w:rsidR="00D32E84" w:rsidRDefault="00D32E84" w:rsidP="007A0E13">
      <w:pPr>
        <w:spacing w:after="0" w:line="240" w:lineRule="auto"/>
      </w:pPr>
      <w:r>
        <w:separator/>
      </w:r>
    </w:p>
  </w:endnote>
  <w:endnote w:type="continuationSeparator" w:id="0">
    <w:p w14:paraId="65DB2FDF" w14:textId="77777777" w:rsidR="00D32E84" w:rsidRDefault="00D32E84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04761" w14:textId="77777777" w:rsidR="00D32E84" w:rsidRDefault="00D32E84" w:rsidP="007A0E13">
      <w:pPr>
        <w:spacing w:after="0" w:line="240" w:lineRule="auto"/>
      </w:pPr>
      <w:r>
        <w:separator/>
      </w:r>
    </w:p>
  </w:footnote>
  <w:footnote w:type="continuationSeparator" w:id="0">
    <w:p w14:paraId="24E32BC8" w14:textId="77777777" w:rsidR="00D32E84" w:rsidRDefault="00D32E84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39B5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B25F2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39B0"/>
    <w:multiLevelType w:val="hybridMultilevel"/>
    <w:tmpl w:val="6316D29C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92E37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A010E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D1E72"/>
    <w:multiLevelType w:val="hybridMultilevel"/>
    <w:tmpl w:val="80E68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04F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4196E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91D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31B55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C202B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35516"/>
    <w:rsid w:val="00041EA5"/>
    <w:rsid w:val="00046397"/>
    <w:rsid w:val="000610B7"/>
    <w:rsid w:val="000744AA"/>
    <w:rsid w:val="00091F7E"/>
    <w:rsid w:val="000B74F0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A2CA7"/>
    <w:rsid w:val="001B04BF"/>
    <w:rsid w:val="001C70BA"/>
    <w:rsid w:val="001C7341"/>
    <w:rsid w:val="001C7BCC"/>
    <w:rsid w:val="001E1388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06B8D"/>
    <w:rsid w:val="004231DF"/>
    <w:rsid w:val="0043009A"/>
    <w:rsid w:val="00456FAD"/>
    <w:rsid w:val="00481E5E"/>
    <w:rsid w:val="00482B66"/>
    <w:rsid w:val="00491322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140FA"/>
    <w:rsid w:val="00622CAD"/>
    <w:rsid w:val="006238DF"/>
    <w:rsid w:val="0064266B"/>
    <w:rsid w:val="00643485"/>
    <w:rsid w:val="0065571A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2D0D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44B6C"/>
    <w:rsid w:val="00850BFB"/>
    <w:rsid w:val="00862458"/>
    <w:rsid w:val="00870527"/>
    <w:rsid w:val="00876274"/>
    <w:rsid w:val="0088725D"/>
    <w:rsid w:val="0089517F"/>
    <w:rsid w:val="008A7D5E"/>
    <w:rsid w:val="008B749E"/>
    <w:rsid w:val="008C1084"/>
    <w:rsid w:val="008C40A9"/>
    <w:rsid w:val="008D5D0C"/>
    <w:rsid w:val="008E74FC"/>
    <w:rsid w:val="008F52B5"/>
    <w:rsid w:val="00902B4F"/>
    <w:rsid w:val="009067F9"/>
    <w:rsid w:val="00911B95"/>
    <w:rsid w:val="00916C7F"/>
    <w:rsid w:val="0092580A"/>
    <w:rsid w:val="00934134"/>
    <w:rsid w:val="0095374F"/>
    <w:rsid w:val="00953A7A"/>
    <w:rsid w:val="0097177B"/>
    <w:rsid w:val="00972DA5"/>
    <w:rsid w:val="00985F0C"/>
    <w:rsid w:val="009B2599"/>
    <w:rsid w:val="009D00CA"/>
    <w:rsid w:val="009D27FE"/>
    <w:rsid w:val="009E345E"/>
    <w:rsid w:val="009F0D00"/>
    <w:rsid w:val="00A00F77"/>
    <w:rsid w:val="00A11A1C"/>
    <w:rsid w:val="00A14505"/>
    <w:rsid w:val="00A166CF"/>
    <w:rsid w:val="00A32606"/>
    <w:rsid w:val="00A371F5"/>
    <w:rsid w:val="00A42B6F"/>
    <w:rsid w:val="00A61812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28D8"/>
    <w:rsid w:val="00AF5934"/>
    <w:rsid w:val="00B6165C"/>
    <w:rsid w:val="00B736DB"/>
    <w:rsid w:val="00B8449D"/>
    <w:rsid w:val="00B97928"/>
    <w:rsid w:val="00BA1BE8"/>
    <w:rsid w:val="00BA2F2B"/>
    <w:rsid w:val="00BA6A77"/>
    <w:rsid w:val="00BD5886"/>
    <w:rsid w:val="00BE17B7"/>
    <w:rsid w:val="00BE36B9"/>
    <w:rsid w:val="00BF3D53"/>
    <w:rsid w:val="00C00795"/>
    <w:rsid w:val="00C141B1"/>
    <w:rsid w:val="00C54346"/>
    <w:rsid w:val="00C5744B"/>
    <w:rsid w:val="00C6139B"/>
    <w:rsid w:val="00C614F6"/>
    <w:rsid w:val="00C622BF"/>
    <w:rsid w:val="00C671ED"/>
    <w:rsid w:val="00C744F7"/>
    <w:rsid w:val="00C84B8A"/>
    <w:rsid w:val="00C91EA0"/>
    <w:rsid w:val="00C97147"/>
    <w:rsid w:val="00CA19E0"/>
    <w:rsid w:val="00CC1418"/>
    <w:rsid w:val="00CC5263"/>
    <w:rsid w:val="00CD41AE"/>
    <w:rsid w:val="00CD5D1B"/>
    <w:rsid w:val="00CD7357"/>
    <w:rsid w:val="00CE791B"/>
    <w:rsid w:val="00D12C57"/>
    <w:rsid w:val="00D32E84"/>
    <w:rsid w:val="00D37E6A"/>
    <w:rsid w:val="00D41210"/>
    <w:rsid w:val="00D4284F"/>
    <w:rsid w:val="00D437BD"/>
    <w:rsid w:val="00D4514D"/>
    <w:rsid w:val="00D458C6"/>
    <w:rsid w:val="00D474DB"/>
    <w:rsid w:val="00D50FEC"/>
    <w:rsid w:val="00D5656A"/>
    <w:rsid w:val="00D8132B"/>
    <w:rsid w:val="00D84E8E"/>
    <w:rsid w:val="00D90E31"/>
    <w:rsid w:val="00D93B49"/>
    <w:rsid w:val="00DA59F3"/>
    <w:rsid w:val="00DA5B82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96B1E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A5105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9B6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27574-6C90-4C34-A6B0-AE7ECCBBD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58</cp:revision>
  <cp:lastPrinted>2021-06-09T09:42:00Z</cp:lastPrinted>
  <dcterms:created xsi:type="dcterms:W3CDTF">2020-10-01T02:44:00Z</dcterms:created>
  <dcterms:modified xsi:type="dcterms:W3CDTF">2024-03-12T03:02:00Z</dcterms:modified>
</cp:coreProperties>
</file>